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D1" w:rsidRPr="008F07D1" w:rsidRDefault="008F07D1" w:rsidP="008F07D1">
      <w:pPr>
        <w:pStyle w:val="EpisodeTitle"/>
        <w:rPr>
          <w:rFonts w:ascii="Times New Roman" w:hAnsi="Times New Roman" w:cs="Times New Roman"/>
          <w:lang w:eastAsia="ja-JP"/>
        </w:rPr>
      </w:pPr>
      <w:r w:rsidRPr="008F07D1">
        <w:rPr>
          <w:rFonts w:ascii="Times New Roman" w:hAnsi="Times New Roman" w:cs="Times New Roman"/>
          <w:lang w:eastAsia="ja-JP"/>
        </w:rPr>
        <w:t>Of Mare and Moon (26)</w:t>
      </w:r>
    </w:p>
    <w:p w:rsidR="008F07D1" w:rsidRDefault="008F07D1" w:rsidP="008F07D1">
      <w:pPr>
        <w:pStyle w:val="EpisodeText"/>
        <w:rPr>
          <w:lang w:eastAsia="ja-JP"/>
        </w:rPr>
      </w:pPr>
      <w:r>
        <w:rPr>
          <w:lang w:eastAsia="ja-JP"/>
        </w:rPr>
        <w:t>Previously on Of Mare and Moon…</w:t>
      </w:r>
    </w:p>
    <w:p w:rsidR="008F07D1" w:rsidRDefault="008F07D1" w:rsidP="008F07D1">
      <w:pPr>
        <w:pStyle w:val="EpisodeText"/>
      </w:pPr>
      <w:r>
        <w:rPr>
          <w:lang w:eastAsia="ja-JP"/>
        </w:rPr>
        <w:tab/>
      </w:r>
      <w:r>
        <w:t>“You foals wish to fight? You must understand that we’ll be the winners by tonight,” replied [Zecora].</w:t>
      </w:r>
    </w:p>
    <w:p w:rsidR="008F07D1" w:rsidRDefault="008F07D1" w:rsidP="008F07D1">
      <w:pPr>
        <w:pStyle w:val="EpisodeText"/>
      </w:pPr>
      <w:r>
        <w:tab/>
        <w:t>“There’s too much at stake for us to lose but you all have nothing to gain,” said Twilight.</w:t>
      </w:r>
    </w:p>
    <w:p w:rsidR="008F07D1" w:rsidRDefault="008F07D1" w:rsidP="008F07D1">
      <w:pPr>
        <w:pStyle w:val="EpisodeText"/>
      </w:pPr>
      <w:r>
        <w:tab/>
        <w:t>“When we win, we’ll have everything to gain. Your loss will give you  nothing but suffering and pain,” remarked [Zecora].</w:t>
      </w:r>
    </w:p>
    <w:p w:rsidR="008F07D1" w:rsidRDefault="008F07D1" w:rsidP="008F07D1">
      <w:pPr>
        <w:pStyle w:val="EpisodeText"/>
      </w:pPr>
      <w:r>
        <w:tab/>
        <w:t>“Time for a special spell. Everypony, join forces,” said Twilight. *The others except Rarity and Clover join Twilight*</w:t>
      </w:r>
    </w:p>
    <w:p w:rsidR="008F07D1" w:rsidRDefault="008F07D1" w:rsidP="008F07D1">
      <w:pPr>
        <w:pStyle w:val="EpisodeText"/>
      </w:pPr>
      <w:r>
        <w:tab/>
        <w:t>“FIRE!” said Applejack and Twilight together. *Twilight launches a spell back at [Zecora] and it manages to return Zecora to normal*</w:t>
      </w:r>
    </w:p>
    <w:p w:rsidR="008F07D1" w:rsidRDefault="008F07D1" w:rsidP="008F07D1">
      <w:pPr>
        <w:pStyle w:val="EpisodeText"/>
      </w:pPr>
      <w:r>
        <w:tab/>
        <w:t>“Now you can help us take down Nightmare Moon and save Ponyville, Zecora,” said Twilight.</w:t>
      </w:r>
    </w:p>
    <w:p w:rsidR="008F07D1" w:rsidRDefault="008F07D1" w:rsidP="008F07D1">
      <w:pPr>
        <w:pStyle w:val="EpisodeText"/>
      </w:pPr>
      <w:r>
        <w:tab/>
        <w:t>“You won’t even be able to save yourself! You foals may have returned Zecora to normal but if you wish to harm me, you’ll have to harm your friend!” said Nightmare Moon coming down the stairs.</w:t>
      </w:r>
    </w:p>
    <w:p w:rsidR="008F07D1" w:rsidRDefault="008F07D1" w:rsidP="008F07D1">
      <w:pPr>
        <w:pStyle w:val="EpisodeText"/>
      </w:pPr>
      <w:r>
        <w:tab/>
        <w:t>“Who the hay are you talking about?” asked Applejack.</w:t>
      </w:r>
    </w:p>
    <w:p w:rsidR="008F07D1" w:rsidRDefault="008F07D1" w:rsidP="008F07D1">
      <w:pPr>
        <w:pStyle w:val="EpisodeText"/>
      </w:pPr>
      <w:r>
        <w:tab/>
        <w:t>“I’m glad you asked because she’s right here with us. Minions, bring her in!” replied Nightmare Moon. *The ponies bring her up from the dungeon and Rainbow Dash makes muffled noises*</w:t>
      </w:r>
    </w:p>
    <w:p w:rsidR="008F07D1" w:rsidRDefault="008F07D1" w:rsidP="008F07D1">
      <w:pPr>
        <w:pStyle w:val="EpisodeText"/>
      </w:pPr>
      <w:r>
        <w:tab/>
        <w:t>“Untie her now or face severe consequences!” demanded Twilight.</w:t>
      </w:r>
    </w:p>
    <w:p w:rsidR="008F07D1" w:rsidRDefault="008F07D1" w:rsidP="008F07D1">
      <w:pPr>
        <w:pStyle w:val="EpisodeText"/>
      </w:pPr>
      <w:r>
        <w:tab/>
        <w:t>“You think I’ll be scared of you feeble demand when I can make you do anything I want simply by putting your friend in harm’s way?” questioned Nightmare Moon.</w:t>
      </w:r>
    </w:p>
    <w:p w:rsidR="008F07D1" w:rsidRDefault="008F07D1" w:rsidP="008F07D1">
      <w:pPr>
        <w:pStyle w:val="EpisodeText"/>
      </w:pPr>
      <w:r>
        <w:tab/>
        <w:t>“Problem is y’all can’t stop both of us,” said Applejack.</w:t>
      </w:r>
    </w:p>
    <w:p w:rsidR="008F07D1" w:rsidRDefault="008F07D1" w:rsidP="008F07D1">
      <w:pPr>
        <w:pStyle w:val="EpisodeText"/>
      </w:pPr>
      <w:r>
        <w:tab/>
        <w:t>“Did you think I did this alone? Remember that virus that occurred on your computers? My minions did that as a distraction and it worked perfectly,” explained Nightmare Moon.</w:t>
      </w:r>
    </w:p>
    <w:p w:rsidR="008F07D1" w:rsidRDefault="008F07D1" w:rsidP="008F07D1">
      <w:pPr>
        <w:pStyle w:val="EpisodeText"/>
      </w:pPr>
      <w:r>
        <w:tab/>
        <w:t>“Why isn’t that a surprise?” asked Melody.</w:t>
      </w:r>
    </w:p>
    <w:p w:rsidR="008F07D1" w:rsidRDefault="008F07D1" w:rsidP="008F07D1">
      <w:pPr>
        <w:pStyle w:val="EpisodeText"/>
      </w:pPr>
      <w:r>
        <w:tab/>
        <w:t>“Let’s take her down, Twilight!” said Applejack. *She and Twilight use their tools but Nightmare Moon uses Rainbow Dash as a shield*</w:t>
      </w:r>
    </w:p>
    <w:p w:rsidR="008F07D1" w:rsidRDefault="008F07D1" w:rsidP="008F07D1">
      <w:pPr>
        <w:pStyle w:val="EpisodeText"/>
      </w:pPr>
      <w:r>
        <w:tab/>
        <w:t>“Oh no you don’t, here we come!” yelled Patch. *She and her friends charge and knock Rainbow Dash’s cage free, causing it to break open*</w:t>
      </w:r>
    </w:p>
    <w:p w:rsidR="008F07D1" w:rsidRDefault="008F07D1" w:rsidP="008F07D1">
      <w:pPr>
        <w:pStyle w:val="EpisodeText"/>
      </w:pPr>
      <w:r>
        <w:tab/>
        <w:t>“After them, you foals!” demanded Nightmare Moon. *Her minions attack but Twilight uses a magic spell to turn them into ice sculptures*</w:t>
      </w:r>
    </w:p>
    <w:p w:rsidR="008F07D1" w:rsidRDefault="008F07D1" w:rsidP="008F07D1">
      <w:pPr>
        <w:pStyle w:val="EpisodeText"/>
      </w:pPr>
      <w:r>
        <w:tab/>
        <w:t xml:space="preserve">“Now they can chill out,” said Rainbow Dash. </w:t>
      </w:r>
    </w:p>
    <w:p w:rsidR="008F07D1" w:rsidRDefault="008F07D1" w:rsidP="008F07D1">
      <w:pPr>
        <w:pStyle w:val="EpisodeText"/>
      </w:pPr>
      <w:r>
        <w:tab/>
        <w:t>“Neither of you are a match for me and it’s time you get a reminder as to why!” said Nightmare Moon. *She throws her Element of Mayhem but Twilight and all her friends deflect the orb and it shatters on the floor*</w:t>
      </w:r>
    </w:p>
    <w:p w:rsidR="008F07D1" w:rsidRDefault="008F07D1" w:rsidP="008F07D1">
      <w:pPr>
        <w:pStyle w:val="EpisodeText"/>
      </w:pPr>
      <w:r>
        <w:tab/>
        <w:t>“The only reminder y’all be getting’ is why we’re the Elements of Harmony,” said Applejack.</w:t>
      </w:r>
    </w:p>
    <w:p w:rsidR="008F07D1" w:rsidRDefault="008F07D1" w:rsidP="008F07D1">
      <w:pPr>
        <w:pStyle w:val="EpisodeText"/>
      </w:pPr>
      <w:r>
        <w:tab/>
        <w:t>“I’ll gain control of your minds with my own magic!” protested Nightmare Moon. *She uses her horn to create magic and launches it at Twilight Sparkle, who in turn counters with her own magic and pushes back*</w:t>
      </w:r>
    </w:p>
    <w:p w:rsidR="008F07D1" w:rsidRDefault="008F07D1" w:rsidP="008F07D1">
      <w:pPr>
        <w:pStyle w:val="EpisodeText"/>
      </w:pPr>
      <w:r>
        <w:tab/>
        <w:t>“You’ll….never……win,” grunted Twilight. *Her power increases and Nightmare Moon disappears*</w:t>
      </w:r>
    </w:p>
    <w:p w:rsidR="008F07D1" w:rsidRDefault="008F07D1" w:rsidP="008F07D1">
      <w:pPr>
        <w:pStyle w:val="EpisodeText"/>
      </w:pPr>
      <w:r>
        <w:tab/>
        <w:t>“Not again! You foals haven’t seen the last of me!” yelled Nightmare Moon. *Her minions disappear*</w:t>
      </w:r>
    </w:p>
    <w:p w:rsidR="008F07D1" w:rsidRDefault="008F07D1" w:rsidP="008F07D1">
      <w:pPr>
        <w:pStyle w:val="EpisodeText"/>
      </w:pPr>
      <w:r>
        <w:tab/>
        <w:t>“We did it, Twilight,” said Applejack.</w:t>
      </w:r>
    </w:p>
    <w:p w:rsidR="008F07D1" w:rsidRDefault="008F07D1" w:rsidP="008F07D1">
      <w:pPr>
        <w:pStyle w:val="EpisodeText"/>
      </w:pPr>
      <w:r>
        <w:tab/>
        <w:t>“As a team,” added the Tales gang.</w:t>
      </w:r>
    </w:p>
    <w:p w:rsidR="008F07D1" w:rsidRDefault="008F07D1" w:rsidP="008F07D1">
      <w:pPr>
        <w:pStyle w:val="EpisodeText"/>
      </w:pPr>
      <w:r>
        <w:tab/>
        <w:t>“That’s very true. Had it not been for all of you agreeing, we wouldn’t have had enough power to save Rainbow Dash, Zecora and take down Nightmare Moon,” said Twilight. *Princess Celestia appears*</w:t>
      </w:r>
    </w:p>
    <w:p w:rsidR="008F07D1" w:rsidRDefault="008F07D1" w:rsidP="008F07D1">
      <w:pPr>
        <w:pStyle w:val="EpisodeText"/>
      </w:pPr>
      <w:r>
        <w:tab/>
        <w:t>“Why Twilight Sparkle, I can see that Nightmare Moon has been vanquished once again, something that can only be achieved by you and your friends,” said Celestia.</w:t>
      </w:r>
    </w:p>
    <w:p w:rsidR="008F07D1" w:rsidRDefault="008F07D1" w:rsidP="008F07D1">
      <w:pPr>
        <w:pStyle w:val="EpisodeText"/>
      </w:pPr>
      <w:r>
        <w:tab/>
        <w:t>“I definitely owe all my thanks to my current friends and my new ones too because their efforts gave me enough magic to bring an end to Nightmare Moon,” replied Twilight.</w:t>
      </w:r>
    </w:p>
    <w:p w:rsidR="008F07D1" w:rsidRDefault="008F07D1" w:rsidP="008F07D1">
      <w:pPr>
        <w:pStyle w:val="EpisodeText"/>
      </w:pPr>
      <w:r>
        <w:tab/>
        <w:t>“We were glad to help, after all, Ponyville belongs to everyone,” said Bright Eyes.</w:t>
      </w:r>
    </w:p>
    <w:p w:rsidR="008F07D1" w:rsidRDefault="008F07D1" w:rsidP="008F07D1">
      <w:pPr>
        <w:pStyle w:val="EpisodeText"/>
      </w:pPr>
      <w:r>
        <w:tab/>
        <w:t>“Everypony too,” said Applejack. *Everyone laughs*</w:t>
      </w:r>
    </w:p>
    <w:p w:rsidR="008F07D1" w:rsidRDefault="008F07D1" w:rsidP="008F07D1">
      <w:pPr>
        <w:pStyle w:val="EpisodeText"/>
      </w:pPr>
      <w:r>
        <w:tab/>
        <w:t>“So, learn anything from your adventure this time, my faithful student?” asked Celestia.</w:t>
      </w:r>
    </w:p>
    <w:p w:rsidR="008F07D1" w:rsidRDefault="008F07D1" w:rsidP="008F07D1">
      <w:pPr>
        <w:pStyle w:val="EpisodeText"/>
      </w:pPr>
      <w:r>
        <w:tab/>
        <w:t>“Absolutely, princess. I’ve learned that friends are there for you no matter what obstacle you face and even though some ponies may look different from you, you can’t just assume that they aren’t going to be friendly like the friends you already know. Plus, you can’t just assume that whatever you think will happen is how it will actually happen later on,” said Twilight.</w:t>
      </w:r>
    </w:p>
    <w:p w:rsidR="008F07D1" w:rsidRDefault="008F07D1" w:rsidP="008F07D1">
      <w:pPr>
        <w:pStyle w:val="EpisodeText"/>
      </w:pPr>
      <w:r>
        <w:tab/>
        <w:t>“I’m very proud of you, Twilight. You’ve improved so much since our first encounter and I look forward to hearing about the coming lesions you learn in the days ahead,” said Celestia.</w:t>
      </w:r>
    </w:p>
    <w:p w:rsidR="006E6004" w:rsidRPr="008F07D1" w:rsidRDefault="008F07D1" w:rsidP="008F07D1">
      <w:pPr>
        <w:rPr>
          <w:rFonts w:ascii="Times New Roman" w:hAnsi="Times New Roman" w:cs="Times New Roman"/>
          <w:sz w:val="20"/>
          <w:szCs w:val="20"/>
        </w:rPr>
      </w:pPr>
      <w:r w:rsidRPr="008F07D1">
        <w:rPr>
          <w:rFonts w:ascii="Times New Roman" w:hAnsi="Times New Roman" w:cs="Times New Roman"/>
          <w:sz w:val="20"/>
          <w:szCs w:val="20"/>
        </w:rPr>
        <w:tab/>
        <w:t>“Well come on, everypony,  let’s go celebrate back home,” said Applejack. *The gang race off*</w:t>
      </w:r>
    </w:p>
    <w:sectPr w:rsidR="006E6004" w:rsidRPr="008F07D1" w:rsidSect="006E60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E1" w:rsidRDefault="00282BE1" w:rsidP="008F07D1">
      <w:pPr>
        <w:spacing w:after="0" w:line="240" w:lineRule="auto"/>
      </w:pPr>
      <w:r>
        <w:separator/>
      </w:r>
    </w:p>
  </w:endnote>
  <w:endnote w:type="continuationSeparator" w:id="0">
    <w:p w:rsidR="00282BE1" w:rsidRDefault="00282BE1" w:rsidP="008F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E1" w:rsidRDefault="00282BE1" w:rsidP="008F07D1">
      <w:pPr>
        <w:spacing w:after="0" w:line="240" w:lineRule="auto"/>
      </w:pPr>
      <w:r>
        <w:separator/>
      </w:r>
    </w:p>
  </w:footnote>
  <w:footnote w:type="continuationSeparator" w:id="0">
    <w:p w:rsidR="00282BE1" w:rsidRDefault="00282BE1" w:rsidP="008F0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07D1"/>
    <w:rsid w:val="00282BE1"/>
    <w:rsid w:val="00633E6E"/>
    <w:rsid w:val="006E6004"/>
    <w:rsid w:val="008F07D1"/>
    <w:rsid w:val="00FB1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1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F5B"/>
    <w:rPr>
      <w:rFonts w:asciiTheme="majorHAnsi" w:eastAsiaTheme="majorEastAsia" w:hAnsiTheme="majorHAnsi" w:cstheme="majorBidi"/>
      <w:color w:val="17365D" w:themeColor="text2" w:themeShade="BF"/>
      <w:spacing w:val="5"/>
      <w:kern w:val="28"/>
      <w:sz w:val="52"/>
      <w:szCs w:val="52"/>
    </w:rPr>
  </w:style>
  <w:style w:type="paragraph" w:customStyle="1" w:styleId="EpisodeTitle">
    <w:name w:val="Episode Title"/>
    <w:basedOn w:val="Normal"/>
    <w:link w:val="EpisodeTitleChar"/>
    <w:qFormat/>
    <w:rsid w:val="00FB1F5B"/>
    <w:pPr>
      <w:spacing w:after="0" w:line="240" w:lineRule="auto"/>
      <w:jc w:val="center"/>
    </w:pPr>
    <w:rPr>
      <w:rFonts w:ascii="Comic Sans MS" w:hAnsi="Comic Sans MS"/>
      <w:sz w:val="32"/>
      <w:szCs w:val="32"/>
    </w:rPr>
  </w:style>
  <w:style w:type="character" w:customStyle="1" w:styleId="EpisodeTitleChar">
    <w:name w:val="Episode Title Char"/>
    <w:basedOn w:val="DefaultParagraphFont"/>
    <w:link w:val="EpisodeTitle"/>
    <w:rsid w:val="00FB1F5B"/>
    <w:rPr>
      <w:rFonts w:ascii="Comic Sans MS" w:hAnsi="Comic Sans MS"/>
      <w:sz w:val="32"/>
      <w:szCs w:val="32"/>
    </w:rPr>
  </w:style>
  <w:style w:type="paragraph" w:customStyle="1" w:styleId="EpisodeText">
    <w:name w:val="Episode Text"/>
    <w:basedOn w:val="EpisodeTitle"/>
    <w:link w:val="EpisodeTextChar"/>
    <w:qFormat/>
    <w:rsid w:val="008F07D1"/>
    <w:pPr>
      <w:jc w:val="left"/>
    </w:pPr>
    <w:rPr>
      <w:rFonts w:ascii="Times New Roman" w:hAnsi="Times New Roman" w:cs="Times New Roman"/>
      <w:sz w:val="20"/>
      <w:szCs w:val="20"/>
    </w:rPr>
  </w:style>
  <w:style w:type="character" w:customStyle="1" w:styleId="EpisodeTextChar">
    <w:name w:val="Episode Text Char"/>
    <w:basedOn w:val="EpisodeTitleChar"/>
    <w:link w:val="EpisodeText"/>
    <w:rsid w:val="008F07D1"/>
    <w:rPr>
      <w:rFonts w:ascii="Times New Roman" w:hAnsi="Times New Roman" w:cs="Times New Roman"/>
      <w:sz w:val="20"/>
      <w:szCs w:val="20"/>
    </w:rPr>
  </w:style>
  <w:style w:type="paragraph" w:styleId="Header">
    <w:name w:val="header"/>
    <w:basedOn w:val="Normal"/>
    <w:link w:val="HeaderChar"/>
    <w:uiPriority w:val="99"/>
    <w:semiHidden/>
    <w:unhideWhenUsed/>
    <w:rsid w:val="008F0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7D1"/>
  </w:style>
  <w:style w:type="paragraph" w:styleId="Footer">
    <w:name w:val="footer"/>
    <w:basedOn w:val="Normal"/>
    <w:link w:val="FooterChar"/>
    <w:uiPriority w:val="99"/>
    <w:semiHidden/>
    <w:unhideWhenUsed/>
    <w:rsid w:val="008F0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2011-06-24T12:13:00Z</dcterms:created>
  <dcterms:modified xsi:type="dcterms:W3CDTF">2011-06-24T12:14:00Z</dcterms:modified>
</cp:coreProperties>
</file>